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4D" w:rsidRPr="00F44F1A" w:rsidRDefault="00F44F1A" w:rsidP="00F44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</w:rPr>
      </w:pPr>
      <w:r w:rsidRPr="00F44F1A">
        <w:rPr>
          <w:sz w:val="96"/>
        </w:rPr>
        <w:t>PAPA</w:t>
      </w:r>
    </w:p>
    <w:p w:rsidR="00F44F1A" w:rsidRPr="00F44F1A" w:rsidRDefault="00834F4A" w:rsidP="00834F4A">
      <w:pPr>
        <w:rPr>
          <w:sz w:val="36"/>
        </w:rPr>
      </w:pPr>
      <w:r>
        <w:rPr>
          <w:sz w:val="36"/>
        </w:rPr>
        <w:t xml:space="preserve">                               </w:t>
      </w:r>
      <w:r w:rsidR="00F44F1A" w:rsidRPr="00F44F1A">
        <w:rPr>
          <w:sz w:val="36"/>
        </w:rPr>
        <w:t>Quand je suis dans tes bras</w:t>
      </w:r>
    </w:p>
    <w:p w:rsidR="00F44F1A" w:rsidRPr="00F44F1A" w:rsidRDefault="00F44F1A" w:rsidP="00F44F1A">
      <w:pPr>
        <w:jc w:val="center"/>
        <w:rPr>
          <w:sz w:val="36"/>
        </w:rPr>
      </w:pPr>
      <w:r w:rsidRPr="00F44F1A">
        <w:rPr>
          <w:sz w:val="36"/>
        </w:rPr>
        <w:t>Mon cœur bat tout bas</w:t>
      </w:r>
    </w:p>
    <w:p w:rsidR="00F44F1A" w:rsidRPr="00F44F1A" w:rsidRDefault="00F44F1A" w:rsidP="00834F4A">
      <w:pPr>
        <w:jc w:val="center"/>
        <w:rPr>
          <w:sz w:val="36"/>
        </w:rPr>
      </w:pPr>
      <w:r w:rsidRPr="00F44F1A">
        <w:rPr>
          <w:sz w:val="36"/>
        </w:rPr>
        <w:t>Tout bas</w:t>
      </w:r>
    </w:p>
    <w:p w:rsidR="00F44F1A" w:rsidRPr="00F44F1A" w:rsidRDefault="00F44F1A" w:rsidP="00F44F1A">
      <w:pPr>
        <w:jc w:val="center"/>
        <w:rPr>
          <w:sz w:val="36"/>
        </w:rPr>
      </w:pPr>
      <w:r w:rsidRPr="00F44F1A">
        <w:rPr>
          <w:sz w:val="36"/>
        </w:rPr>
        <w:t>Quand tu me fais un bisou</w:t>
      </w:r>
    </w:p>
    <w:p w:rsidR="00F44F1A" w:rsidRPr="00F44F1A" w:rsidRDefault="00834F4A" w:rsidP="00F44F1A">
      <w:pPr>
        <w:jc w:val="center"/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376555</wp:posOffset>
            </wp:positionV>
            <wp:extent cx="2188210" cy="1656080"/>
            <wp:effectExtent l="1905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F1A" w:rsidRPr="00F44F1A">
        <w:rPr>
          <w:sz w:val="36"/>
        </w:rPr>
        <w:t>C’est tout doux</w:t>
      </w:r>
    </w:p>
    <w:p w:rsidR="00F44F1A" w:rsidRPr="00F44F1A" w:rsidRDefault="00F44F1A" w:rsidP="00834F4A">
      <w:pPr>
        <w:jc w:val="center"/>
        <w:rPr>
          <w:sz w:val="36"/>
        </w:rPr>
      </w:pPr>
      <w:r w:rsidRPr="00F44F1A">
        <w:rPr>
          <w:sz w:val="36"/>
        </w:rPr>
        <w:t>Tout doux</w:t>
      </w:r>
    </w:p>
    <w:p w:rsidR="00F44F1A" w:rsidRPr="00F44F1A" w:rsidRDefault="00F44F1A" w:rsidP="00F44F1A">
      <w:pPr>
        <w:jc w:val="center"/>
        <w:rPr>
          <w:sz w:val="36"/>
        </w:rPr>
      </w:pPr>
      <w:r w:rsidRPr="00F44F1A">
        <w:rPr>
          <w:sz w:val="36"/>
        </w:rPr>
        <w:t>Quand je suis sur ton cœur</w:t>
      </w:r>
    </w:p>
    <w:p w:rsidR="00F44F1A" w:rsidRPr="00F44F1A" w:rsidRDefault="00F44F1A" w:rsidP="00F44F1A">
      <w:pPr>
        <w:jc w:val="center"/>
        <w:rPr>
          <w:sz w:val="36"/>
        </w:rPr>
      </w:pPr>
      <w:r w:rsidRPr="00F44F1A">
        <w:rPr>
          <w:sz w:val="36"/>
        </w:rPr>
        <w:t>Je n’ai plus peur</w:t>
      </w:r>
    </w:p>
    <w:p w:rsidR="00F44F1A" w:rsidRPr="00F44F1A" w:rsidRDefault="00F44F1A" w:rsidP="00834F4A">
      <w:pPr>
        <w:jc w:val="center"/>
        <w:rPr>
          <w:sz w:val="36"/>
        </w:rPr>
      </w:pPr>
      <w:r w:rsidRPr="00F44F1A">
        <w:rPr>
          <w:sz w:val="36"/>
        </w:rPr>
        <w:t>Plus peur</w:t>
      </w:r>
    </w:p>
    <w:p w:rsidR="00F44F1A" w:rsidRPr="00F44F1A" w:rsidRDefault="00F44F1A" w:rsidP="00F44F1A">
      <w:pPr>
        <w:jc w:val="center"/>
        <w:rPr>
          <w:sz w:val="36"/>
        </w:rPr>
      </w:pPr>
      <w:r w:rsidRPr="00F44F1A">
        <w:rPr>
          <w:sz w:val="36"/>
        </w:rPr>
        <w:t>Quand tu me fais un câlin</w:t>
      </w:r>
    </w:p>
    <w:p w:rsidR="00CB4E85" w:rsidRPr="00F44F1A" w:rsidRDefault="00F44F1A" w:rsidP="00CB4E85">
      <w:pPr>
        <w:jc w:val="center"/>
        <w:rPr>
          <w:sz w:val="36"/>
        </w:rPr>
      </w:pPr>
      <w:r w:rsidRPr="00F44F1A">
        <w:rPr>
          <w:sz w:val="36"/>
        </w:rPr>
        <w:t>Je n’ai plus de chagrin</w:t>
      </w:r>
    </w:p>
    <w:p w:rsidR="00F44F1A" w:rsidRPr="00F44F1A" w:rsidRDefault="00F44F1A" w:rsidP="00F44F1A">
      <w:pPr>
        <w:jc w:val="center"/>
        <w:rPr>
          <w:sz w:val="36"/>
        </w:rPr>
      </w:pPr>
      <w:r w:rsidRPr="00F44F1A">
        <w:rPr>
          <w:sz w:val="36"/>
        </w:rPr>
        <w:t>Mais quand tu es parti</w:t>
      </w:r>
    </w:p>
    <w:p w:rsidR="00F44F1A" w:rsidRPr="00F44F1A" w:rsidRDefault="00834F4A" w:rsidP="00F44F1A">
      <w:pPr>
        <w:jc w:val="center"/>
        <w:rPr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433705</wp:posOffset>
            </wp:positionV>
            <wp:extent cx="2879090" cy="27686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F1A" w:rsidRPr="00F44F1A">
        <w:rPr>
          <w:sz w:val="36"/>
        </w:rPr>
        <w:t>Je m’ennuie à l’infini</w:t>
      </w:r>
    </w:p>
    <w:sectPr w:rsidR="00F44F1A" w:rsidRPr="00F44F1A" w:rsidSect="0032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4F1A"/>
    <w:rsid w:val="0032174D"/>
    <w:rsid w:val="004E6DFE"/>
    <w:rsid w:val="00834F4A"/>
    <w:rsid w:val="00A07A39"/>
    <w:rsid w:val="00CB4E85"/>
    <w:rsid w:val="00F4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de villodon</dc:creator>
  <cp:lastModifiedBy>perrine de villodon</cp:lastModifiedBy>
  <cp:revision>2</cp:revision>
  <cp:lastPrinted>2016-06-07T12:03:00Z</cp:lastPrinted>
  <dcterms:created xsi:type="dcterms:W3CDTF">2016-06-07T12:04:00Z</dcterms:created>
  <dcterms:modified xsi:type="dcterms:W3CDTF">2016-06-07T12:04:00Z</dcterms:modified>
</cp:coreProperties>
</file>